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75" w:rsidRDefault="00077B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городского конкурса социально-образовательных проектов «Патриоты Нижнего», реализуемых муниципальными образовательными организациями города Нижнего Новгорода (вместе с условиями и порядком предоставления грантов в форме субсидий)</w:t>
      </w:r>
    </w:p>
    <w:p w:rsidR="009D7C75" w:rsidRDefault="00077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17 октября по 1 декабря 2024 года был проведён городской конкурс социально-образовательных проектов «Патриоты Нижнего», реализуемых муниципальными образовательными организациями города Нижнего Новгорода (вместе с условиями и порядком предоставления грант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в форме субсидий). Место проведения: </w:t>
      </w:r>
      <w:r>
        <w:rPr>
          <w:rFonts w:ascii="Times New Roman" w:hAnsi="Times New Roman" w:cs="Times New Roman"/>
          <w:sz w:val="28"/>
          <w:szCs w:val="28"/>
        </w:rPr>
        <w:t>город Нижний Новгород, улица Большая Покровская, дом 15, департамент образования администрации города Нижнего Новгорода.</w:t>
      </w:r>
    </w:p>
    <w:p w:rsidR="009D7C75" w:rsidRDefault="00077B6B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приняли участие 72 муниципальные образовательные организации города Нижнего Новгород</w:t>
      </w:r>
      <w:r>
        <w:rPr>
          <w:sz w:val="28"/>
          <w:szCs w:val="28"/>
        </w:rPr>
        <w:t>а. Ни одной заявки не отклонено.</w:t>
      </w:r>
    </w:p>
    <w:p w:rsidR="009D7C75" w:rsidRDefault="00077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результатов оценки проектов сформирован рейтинг участников конкурса, в соответствии с которым каждому участнику конкурса присвоен порядковый номер:</w:t>
      </w:r>
    </w:p>
    <w:tbl>
      <w:tblPr>
        <w:tblW w:w="9778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2409"/>
        <w:gridCol w:w="1984"/>
        <w:gridCol w:w="1984"/>
        <w:gridCol w:w="1701"/>
        <w:gridCol w:w="1062"/>
      </w:tblGrid>
      <w:tr w:rsidR="009D7C75">
        <w:trPr>
          <w:trHeight w:val="15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07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муниципальной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ние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Руководитель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Общий балл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123»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Районный ресурсный центр начальной военной подготовки и Основ безопасности и защиты Родины «Рубеж»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Котельников Борис Владимирович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Васин Даниил Андреевич</w:t>
            </w:r>
          </w:p>
        </w:tc>
        <w:tc>
          <w:tcPr>
            <w:tcW w:w="10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614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Муниципальное бюджетное общеобразовательное учреждение «Школа № 121»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«Эхо Победы»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Молодцова Елена Александровна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Молодцова Елена Александровна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</w:tr>
      <w:tr w:rsidR="009D7C75">
        <w:trPr>
          <w:trHeight w:val="1335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Муниципальное бюджетное общеобразовательное учреждение «Школа № 63 с углубленным изучением отдельных предметов»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Музейный комплекс: воинской Славы России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Безрукова Елена Александровна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Сентябрева Анна Александровна Николаева Александра Анатольевна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564</w:t>
            </w:r>
          </w:p>
        </w:tc>
      </w:tr>
      <w:tr w:rsidR="009D7C75">
        <w:trPr>
          <w:trHeight w:val="1065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Муниципальное бюджетное общеобразовательное учреждение «Школа № 51»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Путь Победителей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 Александр Владимирович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Ильин Кирилл Дмитриевич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562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116»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«Маленькие патриоты с огромным потенциалом»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Соколова Марина Филипповна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Крымова Ольга Владимировна</w:t>
            </w:r>
          </w:p>
        </w:tc>
        <w:tc>
          <w:tcPr>
            <w:tcW w:w="10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образования «Центр детского творчества Автозаводского района»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«Защитники Отечества»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Обухова Александра Ивановна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Муляр Вадим Борисович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531</w:t>
            </w:r>
          </w:p>
        </w:tc>
      </w:tr>
      <w:tr w:rsidR="009D7C75">
        <w:trPr>
          <w:trHeight w:val="6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130»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Кадетский интерактивный зал «Крылья Гвардии»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Гурьева Светлана Олеговна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Гурьева Светлана Олеговна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522</w:t>
            </w:r>
          </w:p>
        </w:tc>
      </w:tr>
      <w:tr w:rsidR="009D7C75">
        <w:trPr>
          <w:trHeight w:val="108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66»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«Живая история поселка авиастроителей»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Потапова Нина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Мельникова Ирина Владимировна</w:t>
            </w:r>
          </w:p>
        </w:tc>
        <w:tc>
          <w:tcPr>
            <w:tcW w:w="10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</w:tr>
      <w:tr w:rsidR="009D7C75">
        <w:trPr>
          <w:trHeight w:val="1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«Школа № 156 им. Б.И. Рябцева»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«Городской турнир «Русский богатырь »»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Зудихина Ольга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Прядилова Анна Юрьевна</w:t>
            </w:r>
          </w:p>
        </w:tc>
        <w:tc>
          <w:tcPr>
            <w:tcW w:w="10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</w:tr>
      <w:tr w:rsidR="009D7C75">
        <w:trPr>
          <w:trHeight w:val="13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18»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«Шаги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Буренина Надежда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Козлова Светлана Валентиновна</w:t>
            </w:r>
          </w:p>
        </w:tc>
        <w:tc>
          <w:tcPr>
            <w:tcW w:w="10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</w:tr>
      <w:tr w:rsidR="009D7C75">
        <w:trPr>
          <w:trHeight w:val="168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122»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«Креативное образовательное пространство «Нижний Новгород - город открытых возможностей»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Шлыкова Елена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Зимина Ольга Николаевна</w:t>
            </w:r>
          </w:p>
        </w:tc>
        <w:tc>
          <w:tcPr>
            <w:tcW w:w="10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507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 дополнительного образования «Центр развития творчества детей и юношества Приокского района «Созвездие»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«Отцы о ВАЖНОМ» социально-медийный проект районного Совета-отцов-патриотов Нижнего Новгорода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Заруба Елена Александровна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Судаева Евгения Евгеньевна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485</w:t>
            </w:r>
          </w:p>
        </w:tc>
      </w:tr>
      <w:tr w:rsidR="009D7C75">
        <w:trPr>
          <w:trHeight w:val="55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36»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«Создание гражданско-патриотического отряда «Юные патриоты»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Кашина Людмила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Балашова Ирина Игоревна</w:t>
            </w:r>
          </w:p>
        </w:tc>
        <w:tc>
          <w:tcPr>
            <w:tcW w:w="10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«Школа № 77»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Наши герои. Они ближе, чем мы думаем. Музейная экспозиция СВО.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Хохлова Светлана Александровна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Кудряшева Анна Дмитриевна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477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144»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«Батальоны просят огня»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Сироткина Анна Вячеславовна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Тиханова Юлия Павловна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471</w:t>
            </w:r>
          </w:p>
        </w:tc>
      </w:tr>
      <w:tr w:rsidR="009D7C75">
        <w:trPr>
          <w:trHeight w:val="12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186»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Социальная детско-родительская сеть «Дошколята 52.РУ»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Шевелева Елена Юрьевна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Рещикова Альбина Александровна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471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41»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«Связь поколений»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Орлова Жанна Юрьевна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Орлова Жанна Юрьевна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466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20»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Родина в Сердце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Дудникова Оксана Михайловна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Суворова Наталья Юрьевна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37»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«Позывной Победа»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Власова Анна Вячеславовна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Зимина Варвара Викторовна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</w:tr>
      <w:tr w:rsidR="009D7C75">
        <w:trPr>
          <w:trHeight w:val="6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88»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«Сохраняя историю»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Калинина Ольга Павловна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Калинина Ольга Павловна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461</w:t>
            </w:r>
          </w:p>
        </w:tc>
      </w:tr>
      <w:tr w:rsidR="009D7C75">
        <w:trPr>
          <w:trHeight w:val="55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«Школа с углубленным изучением отельных предметов № 183 имени Р. Алексеева»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Мы о войне сердцами говорим 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Горячкина Ирина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Тараканов Александр Александрович</w:t>
            </w:r>
          </w:p>
        </w:tc>
        <w:tc>
          <w:tcPr>
            <w:tcW w:w="10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460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«Лицей № 165 имени 65-летия "ГАЗ»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Специализированный класс (кружок) «Победа» 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Созинова Наталья Владимировна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Кулагин Павел Владимирович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458</w:t>
            </w:r>
          </w:p>
        </w:tc>
      </w:tr>
      <w:tr w:rsidR="009D7C75">
        <w:trPr>
          <w:trHeight w:val="841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«Школа № 55»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«Детство, опалённое войной» (создание музейной экспозиции памяти героев Великой Отечественной войны и героев СВО)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Водопьянова Ирина Ивановна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Лямина Татьяна Германовна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454</w:t>
            </w:r>
          </w:p>
        </w:tc>
      </w:tr>
      <w:tr w:rsidR="009D7C75">
        <w:trPr>
          <w:trHeight w:val="1035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автаномное общеобразовательное учреждение «Школа № 149»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Школьный музей - мост между традицией и инновацией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Ашаева Анна Константиновна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Мочалова Ольга Николаевна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453</w:t>
            </w:r>
          </w:p>
        </w:tc>
      </w:tr>
      <w:tr w:rsidR="009D7C75">
        <w:trPr>
          <w:trHeight w:val="102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образовательное учреждение «Школа № 126 углубленным изучением английского языка»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Историческая экспозиция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священа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90 летнему юбилею школы «О том, что дорого и свято» 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Холопенкова Галина Николаевна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Преснякова Ольга Геннадьевна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453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образовательное учреждение «Школа № 178»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«Школьный музей Боевой Славы Партизаны-Нижегородцы»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Гундрова Наталья Николаевна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Трегубенко Анастасия Витальевна, Шмелева Любовь Юрьевна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452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«Школа № 172»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«История под открытым небом»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Яганова Ирина Валерьевна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Яганова Ирина Валерьевна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444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160»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«Военно-патриотическое движение «Юные патриоты» на базе дошкольной образовательной организации»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Фомичева Наталья Ростиславовна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Макарова Оксана Андреевна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</w:t>
            </w:r>
          </w:p>
        </w:tc>
      </w:tr>
      <w:tr w:rsidR="009D7C75">
        <w:trPr>
          <w:trHeight w:val="1005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«Школа № 42»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центра «Юный патриот»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Синяткина Татьяна Леонидовна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Замараева Юлия Сергеевна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173»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«Регион 52»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Петухова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Петухова Наталья Николаевна</w:t>
            </w:r>
          </w:p>
        </w:tc>
        <w:tc>
          <w:tcPr>
            <w:tcW w:w="10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439</w:t>
            </w:r>
          </w:p>
        </w:tc>
      </w:tr>
      <w:tr w:rsidR="009D7C75">
        <w:trPr>
          <w:trHeight w:val="15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93»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военно-патриотического клуба«Пламя»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Кузина Оксана Юрьевна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Кузина Оксана Юрьевна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общеобразовательное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учреждения «Школа № 161» 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Земля родная, помни о нас!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всех и каждого отдельно!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Боброва Ольга Ивановна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Смирнова Юлия Сергеевна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</w:tr>
      <w:tr w:rsidR="009D7C75">
        <w:trPr>
          <w:trHeight w:val="6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дошкольное образовательной учреждение «Детский сад № 37» 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«Семья в объективе»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Сорокина Людмила Владимировна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Сорокина Людмила Владимировна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33 с углубленным изучением отдельных предметов»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«Сердце Нижнего»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Суракова Ольга Анатольевна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Шерстнева Анна Владимировна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образования «Центр детского творчества Сормовского района»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«Пионеры и Первые: всегда впереди!»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Папилина Ирина Владимировна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Валюгина Елена Владимировна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419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106»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«Пока мы едины, мы непобедимы»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Лапина Ирина Викторовна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Куйгина Альбина Евгеньевна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«Школа № 111»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«Правильный пример»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Видяйкина Елена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Денисова Анна Викторовна</w:t>
            </w:r>
          </w:p>
        </w:tc>
        <w:tc>
          <w:tcPr>
            <w:tcW w:w="10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</w:tr>
      <w:tr w:rsidR="009D7C75">
        <w:trPr>
          <w:trHeight w:val="60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43»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Музей Славы «Родина моя - Автозавод»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Емелина 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Емелина Татьяна Ивановна</w:t>
            </w:r>
          </w:p>
        </w:tc>
        <w:tc>
          <w:tcPr>
            <w:tcW w:w="10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общеобразовательное учреждение «Школа с углубленным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изучением отдельных предметов № 85»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«Путь сквозь время: герои и подвиги Великой Отечественной войны»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Мацкевич Татьяна Николаевна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Веселова Мария Николаевна, Чикарева Наталья Константиновн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а, Цылина Екатерина Александровна, Ястребова Милена Алексеевна, Кулемалина Анастасия Игоревна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408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396 «Подсолнушек»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«Милее и краше нам Сормово наше!»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Яготина Елена Николаевна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Яготина Елена Николаевна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170»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А.Р.М.И.Я. - Активный Мир Россия и Я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Калягина Мария Алексеевна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Калягина Мария Алексеевна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402</w:t>
            </w:r>
          </w:p>
        </w:tc>
      </w:tr>
      <w:tr w:rsidR="009D7C75">
        <w:trPr>
          <w:trHeight w:val="6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123»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Семейная рекреационная зона «Растим детей патриотами»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Зиновьева Ирина Васильевна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Коклюнова Наталия Валентиновна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174»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Социальный проект «Рука помощи»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Демидова Людмила Альбертовна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Винокурова Лидия Николаевна, Захарова Екатерина Николаевна, Колотилова Марина Евгеньевна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</w:tr>
      <w:tr w:rsidR="009D7C75">
        <w:trPr>
          <w:trHeight w:val="12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«Школа № 118 с углубленным изучением отдельных предметов»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 дорогам войны»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Жукова Надежда Николаевна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Жукова Надежда Николаевна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394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89»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Парциальная программа патриотического воспитания детей 5-7 лет «Маленькие автозаводцы - творцы будущего»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Зюбина Вера Викторовна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Чернышева Ольга Николаевна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</w:tc>
      </w:tr>
      <w:tr w:rsidR="009D7C75">
        <w:trPr>
          <w:trHeight w:val="99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41»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Детский этнографический музей «Волжский берег» 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Большакова Ирина Александровна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Вершинина Елена Витальевна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384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«Школа № 127» 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«Культурно-патриотическое пространство школы - выставочный зал 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Крюкова Наталья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Марахтанова Наталья Геннадьевна</w:t>
            </w:r>
          </w:p>
        </w:tc>
        <w:tc>
          <w:tcPr>
            <w:tcW w:w="10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</w:tr>
      <w:tr w:rsidR="009D7C75">
        <w:trPr>
          <w:trHeight w:val="1095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269»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Маленькие патриоты Нижегородского края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Новикова Ольга Николаевна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Новикова Ольга Николаевна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376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119 с углубленным изучением отдельных предметов»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Интерактивный историко-патриотический центр «Сторона Нижегородская»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Лёвина Гульнара Евгеньевна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Жадеева Наталья Алексеевна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«Лицей № 36»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«Мы гордимся, мы помним!»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Авербух Леонид Нисанелевич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Никольская Юрате Викторовна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12 с углублённым изучением отдельных предметов имени Е.П.Шнитникова»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«Школьный музей - центр празднования 80-ия Великой Победы»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Назарова Анна Евгеньевна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Постникова Ирина Вячеславовна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</w:tr>
      <w:tr w:rsidR="009D7C75">
        <w:trPr>
          <w:trHeight w:val="6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5»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«Музей счастливого детства»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Сенотрусова Ирина Анатольевна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Балюк Елена Вячеславовна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</w:tr>
      <w:tr w:rsidR="009D7C75">
        <w:trPr>
          <w:trHeight w:val="12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20»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«Славный Нижний - Родина моя»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Турилова Елена Константиновна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Турилова Елена Константиновна, Белоусова Римма Юрьевна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108»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Клуб «Юные патриоты»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Угланова Елена Николаевна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Карпычева Марна Георгиевна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</w:tr>
      <w:tr w:rsidR="009D7C75">
        <w:trPr>
          <w:trHeight w:val="6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440»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 Приокчане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Петрова Елена Николаевна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Кирсанова Светлана Валерьевна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</w:tr>
      <w:tr w:rsidR="009D7C75">
        <w:trPr>
          <w:trHeight w:val="6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15»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Патриотическая театральная студия "Пламя"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Апраксимова Светлана Николаевна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Кирюшкина Ольга Николаевна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47»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Военно-патриотического движения «Школьный музей: «От событий СВО к памяти нижегородских героев» 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Новикова Наталья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Воденисова Диана Александровна</w:t>
            </w:r>
          </w:p>
        </w:tc>
        <w:tc>
          <w:tcPr>
            <w:tcW w:w="10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</w:tr>
      <w:tr w:rsidR="009D7C75">
        <w:trPr>
          <w:trHeight w:val="1245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125»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Наследники культуры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Кольцова Ангелина Николаевна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Карамирзаева Анжела Микаиловна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106»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Школьный «Музей - уголок «Наследие»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Антипова Светлана Александровна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Чебурков Дмитрий Федорович, Беляева Ольга Александровна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</w:tr>
      <w:tr w:rsidR="009D7C75">
        <w:trPr>
          <w:trHeight w:val="96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образования «Дом детского творчества Нижегородского района»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«Реставрация русских балов»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Пыхова Елена Альбертовна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Шиян Иван Андреевич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Муниципальное автономное общеобразовательное учреждение «Школа № 139»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Школьный тир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Свиридова Любовь Анатольевна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Авдонина Татьяна Александровна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9D7C75">
        <w:trPr>
          <w:trHeight w:val="12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109»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«Страницы Памяти»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Марушина Анна Сергеевна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Марушина Анна Сергеевна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</w:tr>
      <w:tr w:rsidR="009D7C75">
        <w:trPr>
          <w:trHeight w:val="6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313»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«Там где Ока обнимается с Волгой рекой»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Павлова Юлия Владимировна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Воронцова Елена Александровна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167»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«Наши корни - Ленинский район»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Казанцева Валентина Александровна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Казанцева Валентина Александровна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</w:tr>
      <w:tr w:rsidR="009D7C75">
        <w:trPr>
          <w:trHeight w:val="103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Муниципальное автономное дошкольное образовательное учреждение «Детский сад № 52 «Ладушки»»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Растим патриота вместе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Павлова Ирина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Галочкина Татьяна Александровна</w:t>
            </w:r>
          </w:p>
        </w:tc>
        <w:tc>
          <w:tcPr>
            <w:tcW w:w="10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</w:tr>
      <w:tr w:rsidR="009D7C75">
        <w:trPr>
          <w:trHeight w:val="1095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83»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Маршрут Чкалова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Иванова Елена Анатольевна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Харитонова Антонина Игоревна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</w:tr>
      <w:tr w:rsidR="009D7C75">
        <w:trPr>
          <w:trHeight w:val="6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137»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«Мини-музей как образовательная технология в условиях инклюзивного дошкольного образования»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Жукова Александра Леонидовна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Матинян Надежда Владимировна, Макарова Ольга Валерьевна, Клокова Елена Борисовна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дошкольное образовательное учреждение «Детский сад № 49 «Светлячок»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 юные патриоты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Шустова Эльвира Львовна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Писмаркина Юлия Сергеевна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Муниципальное бюджетное общеобразовательное учреждение «Школа № 32»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«Страницы истории. С чего начинается Родина»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Корнилаева Татьяна Вячеславовна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Корнилаева Татьяна Вячеславовна, Титова Наталья Анатольевна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</w:tr>
      <w:tr w:rsidR="009D7C75">
        <w:trPr>
          <w:trHeight w:val="90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дошкольное образовательное учреждение «Детский сад № 394 «Парус»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Юные сормовичи: патриоты и инженеры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Скобелева Наталья Александровна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Скобелева Наталья Александровна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</w:tr>
      <w:tr w:rsidR="009D7C75">
        <w:trPr>
          <w:trHeight w:val="105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325»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«Профессии нашего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Овчинникова Надежда Геннадьевна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Овчинникова Надежда Геннадьевна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</w:tr>
      <w:tr w:rsidR="009D7C75">
        <w:trPr>
          <w:trHeight w:val="1290"/>
          <w:jc w:val="center"/>
        </w:trPr>
        <w:tc>
          <w:tcPr>
            <w:tcW w:w="63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75" w:rsidRDefault="009D7C75">
            <w:pPr>
              <w:pStyle w:val="af7"/>
              <w:numPr>
                <w:ilvl w:val="0"/>
                <w:numId w:val="4"/>
              </w:numPr>
              <w:tabs>
                <w:tab w:val="left" w:pos="49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«Школа № 182»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«Кто нужен Нижнему?»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Жураковская Наталья Борисовна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75" w:rsidRDefault="0007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Кудрявцева Ирина Александровна</w:t>
            </w:r>
          </w:p>
        </w:tc>
        <w:tc>
          <w:tcPr>
            <w:tcW w:w="10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</w:tr>
    </w:tbl>
    <w:p w:rsidR="009D7C75" w:rsidRDefault="009D7C75">
      <w:pPr>
        <w:jc w:val="center"/>
      </w:pPr>
    </w:p>
    <w:p w:rsidR="009D7C75" w:rsidRDefault="00077B6B">
      <w:pPr>
        <w:pStyle w:val="af3"/>
        <w:spacing w:before="30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получателей (получателя) субсидии, с которым заключается соглашение и размер предоставляемой субсидии: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2268"/>
        <w:gridCol w:w="2126"/>
        <w:gridCol w:w="1702"/>
      </w:tblGrid>
      <w:tr w:rsidR="009D7C75">
        <w:trPr>
          <w:trHeight w:val="1040"/>
          <w:jc w:val="center"/>
        </w:trPr>
        <w:tc>
          <w:tcPr>
            <w:tcW w:w="426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муниципальной образовательной организации</w:t>
            </w:r>
          </w:p>
        </w:tc>
        <w:tc>
          <w:tcPr>
            <w:tcW w:w="2268" w:type="dxa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2126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1702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предоставляемой субсидии</w:t>
            </w:r>
          </w:p>
        </w:tc>
      </w:tr>
      <w:tr w:rsidR="009D7C75">
        <w:trPr>
          <w:jc w:val="center"/>
        </w:trPr>
        <w:tc>
          <w:tcPr>
            <w:tcW w:w="426" w:type="dxa"/>
            <w:shd w:val="clear" w:color="auto" w:fill="auto"/>
          </w:tcPr>
          <w:p w:rsidR="009D7C75" w:rsidRDefault="009D7C7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«Школа № 123»</w:t>
            </w:r>
          </w:p>
        </w:tc>
        <w:tc>
          <w:tcPr>
            <w:tcW w:w="2268" w:type="dxa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Котельников Борис Владимирович</w:t>
            </w:r>
          </w:p>
        </w:tc>
        <w:tc>
          <w:tcPr>
            <w:tcW w:w="2126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Васин Даниил Андреевич</w:t>
            </w:r>
          </w:p>
        </w:tc>
        <w:tc>
          <w:tcPr>
            <w:tcW w:w="1702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500 000 руб. 00 коп.</w:t>
            </w:r>
          </w:p>
        </w:tc>
      </w:tr>
      <w:tr w:rsidR="009D7C75">
        <w:trPr>
          <w:trHeight w:val="984"/>
          <w:jc w:val="center"/>
        </w:trPr>
        <w:tc>
          <w:tcPr>
            <w:tcW w:w="426" w:type="dxa"/>
            <w:shd w:val="clear" w:color="auto" w:fill="auto"/>
          </w:tcPr>
          <w:p w:rsidR="009D7C75" w:rsidRDefault="009D7C7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Муниципальное бюджетное общеобразовательное учреждение «Школа № 121»</w:t>
            </w:r>
          </w:p>
        </w:tc>
        <w:tc>
          <w:tcPr>
            <w:tcW w:w="2268" w:type="dxa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Молодцова Елена Александровна</w:t>
            </w:r>
          </w:p>
        </w:tc>
        <w:tc>
          <w:tcPr>
            <w:tcW w:w="2126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Молодцова Елена Александровна</w:t>
            </w:r>
          </w:p>
        </w:tc>
        <w:tc>
          <w:tcPr>
            <w:tcW w:w="1702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500 000 руб. 00 коп.</w:t>
            </w:r>
          </w:p>
        </w:tc>
      </w:tr>
      <w:tr w:rsidR="009D7C75">
        <w:trPr>
          <w:jc w:val="center"/>
        </w:trPr>
        <w:tc>
          <w:tcPr>
            <w:tcW w:w="426" w:type="dxa"/>
            <w:shd w:val="clear" w:color="auto" w:fill="auto"/>
          </w:tcPr>
          <w:p w:rsidR="009D7C75" w:rsidRDefault="009D7C7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Муниципальное бюджетное общеобразовательное учреждение «Школа № 63 с углубленным изучением отдельных предметов»</w:t>
            </w:r>
          </w:p>
        </w:tc>
        <w:tc>
          <w:tcPr>
            <w:tcW w:w="2268" w:type="dxa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Безрукова Елена Александровна</w:t>
            </w:r>
          </w:p>
        </w:tc>
        <w:tc>
          <w:tcPr>
            <w:tcW w:w="2126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Сентябрева Анна Александровна Николаева Александра Анатольевна</w:t>
            </w:r>
          </w:p>
        </w:tc>
        <w:tc>
          <w:tcPr>
            <w:tcW w:w="1702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500 000 руб. 00 коп.</w:t>
            </w:r>
          </w:p>
        </w:tc>
      </w:tr>
      <w:tr w:rsidR="009D7C75">
        <w:trPr>
          <w:jc w:val="center"/>
        </w:trPr>
        <w:tc>
          <w:tcPr>
            <w:tcW w:w="426" w:type="dxa"/>
            <w:shd w:val="clear" w:color="auto" w:fill="auto"/>
          </w:tcPr>
          <w:p w:rsidR="009D7C75" w:rsidRDefault="009D7C7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Муниципальное бюджетное общеобразовательное учреждение «Школа № 51»</w:t>
            </w:r>
          </w:p>
        </w:tc>
        <w:tc>
          <w:tcPr>
            <w:tcW w:w="2268" w:type="dxa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Коротков Александр Владимирович</w:t>
            </w:r>
          </w:p>
        </w:tc>
        <w:tc>
          <w:tcPr>
            <w:tcW w:w="2126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Ильин Кирилл Дмитриевич</w:t>
            </w:r>
          </w:p>
        </w:tc>
        <w:tc>
          <w:tcPr>
            <w:tcW w:w="1702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500 000 руб. 00 коп.</w:t>
            </w:r>
          </w:p>
        </w:tc>
      </w:tr>
      <w:tr w:rsidR="009D7C75">
        <w:trPr>
          <w:trHeight w:val="1364"/>
          <w:jc w:val="center"/>
        </w:trPr>
        <w:tc>
          <w:tcPr>
            <w:tcW w:w="426" w:type="dxa"/>
            <w:shd w:val="clear" w:color="auto" w:fill="auto"/>
          </w:tcPr>
          <w:p w:rsidR="009D7C75" w:rsidRDefault="009D7C7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116»</w:t>
            </w:r>
          </w:p>
        </w:tc>
        <w:tc>
          <w:tcPr>
            <w:tcW w:w="2268" w:type="dxa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Марина Филипповна</w:t>
            </w:r>
          </w:p>
        </w:tc>
        <w:tc>
          <w:tcPr>
            <w:tcW w:w="2126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Крымова Ольга Владимировна</w:t>
            </w:r>
          </w:p>
        </w:tc>
        <w:tc>
          <w:tcPr>
            <w:tcW w:w="1702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500 000 руб. 00 коп.</w:t>
            </w:r>
          </w:p>
        </w:tc>
      </w:tr>
      <w:tr w:rsidR="009D7C75">
        <w:trPr>
          <w:trHeight w:val="1585"/>
          <w:jc w:val="center"/>
        </w:trPr>
        <w:tc>
          <w:tcPr>
            <w:tcW w:w="426" w:type="dxa"/>
            <w:shd w:val="clear" w:color="auto" w:fill="auto"/>
          </w:tcPr>
          <w:p w:rsidR="009D7C75" w:rsidRDefault="009D7C7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«Центр детского творчества Автозаводского района»</w:t>
            </w:r>
          </w:p>
        </w:tc>
        <w:tc>
          <w:tcPr>
            <w:tcW w:w="2268" w:type="dxa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Обухова Александра Ивановна</w:t>
            </w:r>
          </w:p>
        </w:tc>
        <w:tc>
          <w:tcPr>
            <w:tcW w:w="2126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Муляр Вадим Борисович</w:t>
            </w:r>
          </w:p>
        </w:tc>
        <w:tc>
          <w:tcPr>
            <w:tcW w:w="1702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500 000 руб. 00 коп.</w:t>
            </w:r>
          </w:p>
        </w:tc>
      </w:tr>
      <w:tr w:rsidR="009D7C75">
        <w:trPr>
          <w:jc w:val="center"/>
        </w:trPr>
        <w:tc>
          <w:tcPr>
            <w:tcW w:w="426" w:type="dxa"/>
            <w:shd w:val="clear" w:color="auto" w:fill="auto"/>
          </w:tcPr>
          <w:p w:rsidR="009D7C75" w:rsidRDefault="009D7C7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«Школа № 130»</w:t>
            </w:r>
          </w:p>
        </w:tc>
        <w:tc>
          <w:tcPr>
            <w:tcW w:w="2268" w:type="dxa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Гурьева Светлана Олеговна</w:t>
            </w:r>
          </w:p>
        </w:tc>
        <w:tc>
          <w:tcPr>
            <w:tcW w:w="2126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Гурьева Светлана Олеговна</w:t>
            </w:r>
          </w:p>
        </w:tc>
        <w:tc>
          <w:tcPr>
            <w:tcW w:w="1702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500 000 руб. 00 коп.</w:t>
            </w:r>
          </w:p>
        </w:tc>
      </w:tr>
      <w:tr w:rsidR="009D7C75">
        <w:trPr>
          <w:jc w:val="center"/>
        </w:trPr>
        <w:tc>
          <w:tcPr>
            <w:tcW w:w="426" w:type="dxa"/>
            <w:shd w:val="clear" w:color="auto" w:fill="auto"/>
          </w:tcPr>
          <w:p w:rsidR="009D7C75" w:rsidRDefault="009D7C7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«Школа № 66»</w:t>
            </w:r>
          </w:p>
        </w:tc>
        <w:tc>
          <w:tcPr>
            <w:tcW w:w="2268" w:type="dxa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Нина Викторовна</w:t>
            </w:r>
          </w:p>
        </w:tc>
        <w:tc>
          <w:tcPr>
            <w:tcW w:w="2126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Ирина Владимировна</w:t>
            </w:r>
          </w:p>
        </w:tc>
        <w:tc>
          <w:tcPr>
            <w:tcW w:w="1702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500 000 руб. 00 коп.</w:t>
            </w:r>
          </w:p>
        </w:tc>
      </w:tr>
      <w:tr w:rsidR="009D7C75">
        <w:trPr>
          <w:jc w:val="center"/>
        </w:trPr>
        <w:tc>
          <w:tcPr>
            <w:tcW w:w="426" w:type="dxa"/>
            <w:shd w:val="clear" w:color="auto" w:fill="auto"/>
          </w:tcPr>
          <w:p w:rsidR="009D7C75" w:rsidRDefault="009D7C7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«Школа № 156 им. Б.И. Рябцева»</w:t>
            </w:r>
          </w:p>
        </w:tc>
        <w:tc>
          <w:tcPr>
            <w:tcW w:w="2268" w:type="dxa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Зудихина Ольга Николаевна</w:t>
            </w:r>
          </w:p>
        </w:tc>
        <w:tc>
          <w:tcPr>
            <w:tcW w:w="2126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Прядилова Анна Юрьевна</w:t>
            </w:r>
          </w:p>
        </w:tc>
        <w:tc>
          <w:tcPr>
            <w:tcW w:w="1702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500 000 руб. 00 коп.</w:t>
            </w:r>
          </w:p>
        </w:tc>
      </w:tr>
      <w:tr w:rsidR="009D7C75">
        <w:trPr>
          <w:jc w:val="center"/>
        </w:trPr>
        <w:tc>
          <w:tcPr>
            <w:tcW w:w="426" w:type="dxa"/>
            <w:shd w:val="clear" w:color="auto" w:fill="auto"/>
          </w:tcPr>
          <w:p w:rsidR="009D7C75" w:rsidRDefault="009D7C7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«Школа № 18»</w:t>
            </w:r>
          </w:p>
        </w:tc>
        <w:tc>
          <w:tcPr>
            <w:tcW w:w="2268" w:type="dxa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Буренина Надежда Александровна</w:t>
            </w:r>
          </w:p>
        </w:tc>
        <w:tc>
          <w:tcPr>
            <w:tcW w:w="2126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Светлана Валентиновна</w:t>
            </w:r>
          </w:p>
        </w:tc>
        <w:tc>
          <w:tcPr>
            <w:tcW w:w="1702" w:type="dxa"/>
            <w:shd w:val="clear" w:color="auto" w:fill="auto"/>
          </w:tcPr>
          <w:p w:rsidR="009D7C75" w:rsidRDefault="00077B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500 000 руб. 00 коп.</w:t>
            </w:r>
          </w:p>
        </w:tc>
      </w:tr>
    </w:tbl>
    <w:p w:rsidR="009D7C75" w:rsidRDefault="009D7C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D7C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6B" w:rsidRDefault="00077B6B">
      <w:pPr>
        <w:spacing w:after="0" w:line="240" w:lineRule="auto"/>
      </w:pPr>
      <w:r>
        <w:separator/>
      </w:r>
    </w:p>
  </w:endnote>
  <w:endnote w:type="continuationSeparator" w:id="0">
    <w:p w:rsidR="00077B6B" w:rsidRDefault="0007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6B" w:rsidRDefault="00077B6B">
      <w:pPr>
        <w:spacing w:after="0" w:line="240" w:lineRule="auto"/>
      </w:pPr>
      <w:r>
        <w:separator/>
      </w:r>
    </w:p>
  </w:footnote>
  <w:footnote w:type="continuationSeparator" w:id="0">
    <w:p w:rsidR="00077B6B" w:rsidRDefault="00077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120F"/>
    <w:multiLevelType w:val="hybridMultilevel"/>
    <w:tmpl w:val="FFCE4F58"/>
    <w:lvl w:ilvl="0" w:tplc="3D7E5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74DD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064DF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18090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2665B8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849C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765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70CB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00496A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AF6F26"/>
    <w:multiLevelType w:val="hybridMultilevel"/>
    <w:tmpl w:val="A612AA4E"/>
    <w:lvl w:ilvl="0" w:tplc="09E87D7C">
      <w:start w:val="1"/>
      <w:numFmt w:val="decimal"/>
      <w:lvlText w:val="%1."/>
      <w:lvlJc w:val="left"/>
      <w:pPr>
        <w:ind w:left="786" w:hanging="360"/>
      </w:pPr>
    </w:lvl>
    <w:lvl w:ilvl="1" w:tplc="867A91FE">
      <w:start w:val="1"/>
      <w:numFmt w:val="lowerLetter"/>
      <w:lvlText w:val="%2."/>
      <w:lvlJc w:val="left"/>
      <w:pPr>
        <w:ind w:left="1440" w:hanging="360"/>
      </w:pPr>
    </w:lvl>
    <w:lvl w:ilvl="2" w:tplc="3984E29A">
      <w:start w:val="1"/>
      <w:numFmt w:val="lowerRoman"/>
      <w:lvlText w:val="%3."/>
      <w:lvlJc w:val="right"/>
      <w:pPr>
        <w:ind w:left="2160" w:hanging="180"/>
      </w:pPr>
    </w:lvl>
    <w:lvl w:ilvl="3" w:tplc="D1EAB91C">
      <w:start w:val="1"/>
      <w:numFmt w:val="decimal"/>
      <w:lvlText w:val="%4."/>
      <w:lvlJc w:val="left"/>
      <w:pPr>
        <w:ind w:left="2880" w:hanging="360"/>
      </w:pPr>
    </w:lvl>
    <w:lvl w:ilvl="4" w:tplc="160C5124">
      <w:start w:val="1"/>
      <w:numFmt w:val="lowerLetter"/>
      <w:lvlText w:val="%5."/>
      <w:lvlJc w:val="left"/>
      <w:pPr>
        <w:ind w:left="3600" w:hanging="360"/>
      </w:pPr>
    </w:lvl>
    <w:lvl w:ilvl="5" w:tplc="4294B992">
      <w:start w:val="1"/>
      <w:numFmt w:val="lowerRoman"/>
      <w:lvlText w:val="%6."/>
      <w:lvlJc w:val="right"/>
      <w:pPr>
        <w:ind w:left="4320" w:hanging="180"/>
      </w:pPr>
    </w:lvl>
    <w:lvl w:ilvl="6" w:tplc="C7A46930">
      <w:start w:val="1"/>
      <w:numFmt w:val="decimal"/>
      <w:lvlText w:val="%7."/>
      <w:lvlJc w:val="left"/>
      <w:pPr>
        <w:ind w:left="5040" w:hanging="360"/>
      </w:pPr>
    </w:lvl>
    <w:lvl w:ilvl="7" w:tplc="CA20A7B2">
      <w:start w:val="1"/>
      <w:numFmt w:val="lowerLetter"/>
      <w:lvlText w:val="%8."/>
      <w:lvlJc w:val="left"/>
      <w:pPr>
        <w:ind w:left="5760" w:hanging="360"/>
      </w:pPr>
    </w:lvl>
    <w:lvl w:ilvl="8" w:tplc="FC0E4C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65E1"/>
    <w:multiLevelType w:val="hybridMultilevel"/>
    <w:tmpl w:val="546C0E56"/>
    <w:lvl w:ilvl="0" w:tplc="3A205B2E">
      <w:start w:val="1"/>
      <w:numFmt w:val="decimal"/>
      <w:lvlText w:val="%1."/>
      <w:lvlJc w:val="left"/>
      <w:pPr>
        <w:ind w:left="720" w:hanging="360"/>
      </w:pPr>
    </w:lvl>
    <w:lvl w:ilvl="1" w:tplc="80A4AFD0">
      <w:start w:val="1"/>
      <w:numFmt w:val="lowerLetter"/>
      <w:lvlText w:val="%2."/>
      <w:lvlJc w:val="left"/>
      <w:pPr>
        <w:ind w:left="1440" w:hanging="360"/>
      </w:pPr>
    </w:lvl>
    <w:lvl w:ilvl="2" w:tplc="5C7C6E0A">
      <w:start w:val="1"/>
      <w:numFmt w:val="lowerRoman"/>
      <w:lvlText w:val="%3."/>
      <w:lvlJc w:val="right"/>
      <w:pPr>
        <w:ind w:left="2160" w:hanging="180"/>
      </w:pPr>
    </w:lvl>
    <w:lvl w:ilvl="3" w:tplc="0222516C">
      <w:start w:val="1"/>
      <w:numFmt w:val="decimal"/>
      <w:lvlText w:val="%4."/>
      <w:lvlJc w:val="left"/>
      <w:pPr>
        <w:ind w:left="2880" w:hanging="360"/>
      </w:pPr>
    </w:lvl>
    <w:lvl w:ilvl="4" w:tplc="F40407EA">
      <w:start w:val="1"/>
      <w:numFmt w:val="lowerLetter"/>
      <w:lvlText w:val="%5."/>
      <w:lvlJc w:val="left"/>
      <w:pPr>
        <w:ind w:left="3600" w:hanging="360"/>
      </w:pPr>
    </w:lvl>
    <w:lvl w:ilvl="5" w:tplc="FCA4EAB4">
      <w:start w:val="1"/>
      <w:numFmt w:val="lowerRoman"/>
      <w:lvlText w:val="%6."/>
      <w:lvlJc w:val="right"/>
      <w:pPr>
        <w:ind w:left="4320" w:hanging="180"/>
      </w:pPr>
    </w:lvl>
    <w:lvl w:ilvl="6" w:tplc="8CEE0EAA">
      <w:start w:val="1"/>
      <w:numFmt w:val="decimal"/>
      <w:lvlText w:val="%7."/>
      <w:lvlJc w:val="left"/>
      <w:pPr>
        <w:ind w:left="5040" w:hanging="360"/>
      </w:pPr>
    </w:lvl>
    <w:lvl w:ilvl="7" w:tplc="FCDC24B8">
      <w:start w:val="1"/>
      <w:numFmt w:val="lowerLetter"/>
      <w:lvlText w:val="%8."/>
      <w:lvlJc w:val="left"/>
      <w:pPr>
        <w:ind w:left="5760" w:hanging="360"/>
      </w:pPr>
    </w:lvl>
    <w:lvl w:ilvl="8" w:tplc="F64EAD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2442"/>
    <w:multiLevelType w:val="hybridMultilevel"/>
    <w:tmpl w:val="4FFE5C78"/>
    <w:lvl w:ilvl="0" w:tplc="F34AED2E">
      <w:start w:val="1"/>
      <w:numFmt w:val="decimal"/>
      <w:lvlText w:val="%1."/>
      <w:lvlJc w:val="left"/>
      <w:pPr>
        <w:ind w:left="761" w:hanging="360"/>
      </w:pPr>
    </w:lvl>
    <w:lvl w:ilvl="1" w:tplc="91E81EE6">
      <w:start w:val="1"/>
      <w:numFmt w:val="lowerLetter"/>
      <w:lvlText w:val="%2."/>
      <w:lvlJc w:val="left"/>
      <w:pPr>
        <w:ind w:left="1440" w:hanging="360"/>
      </w:pPr>
    </w:lvl>
    <w:lvl w:ilvl="2" w:tplc="A9AA8EF0">
      <w:start w:val="1"/>
      <w:numFmt w:val="lowerRoman"/>
      <w:lvlText w:val="%3."/>
      <w:lvlJc w:val="right"/>
      <w:pPr>
        <w:ind w:left="2160" w:hanging="180"/>
      </w:pPr>
    </w:lvl>
    <w:lvl w:ilvl="3" w:tplc="18A857B6">
      <w:start w:val="1"/>
      <w:numFmt w:val="decimal"/>
      <w:lvlText w:val="%4."/>
      <w:lvlJc w:val="left"/>
      <w:pPr>
        <w:ind w:left="2880" w:hanging="360"/>
      </w:pPr>
    </w:lvl>
    <w:lvl w:ilvl="4" w:tplc="37C4CAD4">
      <w:start w:val="1"/>
      <w:numFmt w:val="lowerLetter"/>
      <w:lvlText w:val="%5."/>
      <w:lvlJc w:val="left"/>
      <w:pPr>
        <w:ind w:left="3600" w:hanging="360"/>
      </w:pPr>
    </w:lvl>
    <w:lvl w:ilvl="5" w:tplc="DD98A96A">
      <w:start w:val="1"/>
      <w:numFmt w:val="lowerRoman"/>
      <w:lvlText w:val="%6."/>
      <w:lvlJc w:val="right"/>
      <w:pPr>
        <w:ind w:left="4320" w:hanging="180"/>
      </w:pPr>
    </w:lvl>
    <w:lvl w:ilvl="6" w:tplc="CB865D14">
      <w:start w:val="1"/>
      <w:numFmt w:val="decimal"/>
      <w:lvlText w:val="%7."/>
      <w:lvlJc w:val="left"/>
      <w:pPr>
        <w:ind w:left="5040" w:hanging="360"/>
      </w:pPr>
    </w:lvl>
    <w:lvl w:ilvl="7" w:tplc="2F4A9F4A">
      <w:start w:val="1"/>
      <w:numFmt w:val="lowerLetter"/>
      <w:lvlText w:val="%8."/>
      <w:lvlJc w:val="left"/>
      <w:pPr>
        <w:ind w:left="5760" w:hanging="360"/>
      </w:pPr>
    </w:lvl>
    <w:lvl w:ilvl="8" w:tplc="5D2A84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361C1"/>
    <w:multiLevelType w:val="hybridMultilevel"/>
    <w:tmpl w:val="03A6705E"/>
    <w:lvl w:ilvl="0" w:tplc="5DB66E9C">
      <w:start w:val="1"/>
      <w:numFmt w:val="decimal"/>
      <w:lvlText w:val="%1."/>
      <w:lvlJc w:val="left"/>
      <w:pPr>
        <w:ind w:left="360" w:hanging="360"/>
      </w:pPr>
    </w:lvl>
    <w:lvl w:ilvl="1" w:tplc="C4C6650A">
      <w:start w:val="1"/>
      <w:numFmt w:val="lowerLetter"/>
      <w:lvlText w:val="%2."/>
      <w:lvlJc w:val="left"/>
      <w:pPr>
        <w:ind w:left="1440" w:hanging="360"/>
      </w:pPr>
    </w:lvl>
    <w:lvl w:ilvl="2" w:tplc="8F16E56E">
      <w:start w:val="1"/>
      <w:numFmt w:val="lowerRoman"/>
      <w:lvlText w:val="%3."/>
      <w:lvlJc w:val="right"/>
      <w:pPr>
        <w:ind w:left="2160" w:hanging="180"/>
      </w:pPr>
    </w:lvl>
    <w:lvl w:ilvl="3" w:tplc="65168792">
      <w:start w:val="1"/>
      <w:numFmt w:val="decimal"/>
      <w:lvlText w:val="%4."/>
      <w:lvlJc w:val="left"/>
      <w:pPr>
        <w:ind w:left="2880" w:hanging="360"/>
      </w:pPr>
    </w:lvl>
    <w:lvl w:ilvl="4" w:tplc="76609FAE">
      <w:start w:val="1"/>
      <w:numFmt w:val="lowerLetter"/>
      <w:lvlText w:val="%5."/>
      <w:lvlJc w:val="left"/>
      <w:pPr>
        <w:ind w:left="3600" w:hanging="360"/>
      </w:pPr>
    </w:lvl>
    <w:lvl w:ilvl="5" w:tplc="3D764D00">
      <w:start w:val="1"/>
      <w:numFmt w:val="lowerRoman"/>
      <w:lvlText w:val="%6."/>
      <w:lvlJc w:val="right"/>
      <w:pPr>
        <w:ind w:left="4320" w:hanging="180"/>
      </w:pPr>
    </w:lvl>
    <w:lvl w:ilvl="6" w:tplc="48AC8134">
      <w:start w:val="1"/>
      <w:numFmt w:val="decimal"/>
      <w:lvlText w:val="%7."/>
      <w:lvlJc w:val="left"/>
      <w:pPr>
        <w:ind w:left="5040" w:hanging="360"/>
      </w:pPr>
    </w:lvl>
    <w:lvl w:ilvl="7" w:tplc="4EE4E8B0">
      <w:start w:val="1"/>
      <w:numFmt w:val="lowerLetter"/>
      <w:lvlText w:val="%8."/>
      <w:lvlJc w:val="left"/>
      <w:pPr>
        <w:ind w:left="5760" w:hanging="360"/>
      </w:pPr>
    </w:lvl>
    <w:lvl w:ilvl="8" w:tplc="2B8883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75"/>
    <w:rsid w:val="00077B6B"/>
    <w:rsid w:val="00292893"/>
    <w:rsid w:val="009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B12D0-9CA5-40E2-A6DF-10E7C170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</dc:creator>
  <cp:keywords/>
  <dc:description/>
  <cp:lastModifiedBy>Аккуратова Елена Анатольевна</cp:lastModifiedBy>
  <cp:revision>2</cp:revision>
  <dcterms:created xsi:type="dcterms:W3CDTF">2024-12-05T11:04:00Z</dcterms:created>
  <dcterms:modified xsi:type="dcterms:W3CDTF">2024-12-05T11:04:00Z</dcterms:modified>
</cp:coreProperties>
</file>